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0001548238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Santos Edwin J</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92123.45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121544560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6524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Edwin Santos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06/04/2026 10466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153714.34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Edwin J. Santos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2026-06-08T13:56:23Z</dcterms:created>
  <dcterms:modified xsi:type="dcterms:W3CDTF">2026-06-08T13:56:23Z</dcterms:modified>
</cp:coreProperties>
</file>